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70" w:rsidRDefault="00BD79D8" w:rsidP="004E317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34343C"/>
          <w:sz w:val="23"/>
          <w:szCs w:val="23"/>
          <w:lang w:eastAsia="ru-RU"/>
        </w:rPr>
      </w:pPr>
      <w:r w:rsidRPr="00BD79D8">
        <w:rPr>
          <w:rFonts w:ascii="Tahoma" w:eastAsia="Times New Roman" w:hAnsi="Tahoma" w:cs="Tahoma"/>
          <w:b/>
          <w:color w:val="34343C"/>
          <w:sz w:val="23"/>
          <w:szCs w:val="23"/>
          <w:lang w:eastAsia="ru-RU"/>
        </w:rPr>
        <w:t>Согласие на обработку</w:t>
      </w:r>
      <w:r w:rsidR="004E3170">
        <w:rPr>
          <w:rFonts w:ascii="Tahoma" w:eastAsia="Times New Roman" w:hAnsi="Tahoma" w:cs="Tahoma"/>
          <w:b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b/>
          <w:color w:val="34343C"/>
          <w:sz w:val="23"/>
          <w:szCs w:val="23"/>
          <w:lang w:eastAsia="ru-RU"/>
        </w:rPr>
        <w:t xml:space="preserve">персональных </w:t>
      </w:r>
    </w:p>
    <w:p w:rsidR="00BD79D8" w:rsidRDefault="00BD79D8" w:rsidP="004E317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34343C"/>
          <w:sz w:val="23"/>
          <w:szCs w:val="23"/>
          <w:lang w:eastAsia="ru-RU"/>
        </w:rPr>
      </w:pPr>
      <w:r w:rsidRPr="00BD79D8">
        <w:rPr>
          <w:rFonts w:ascii="Tahoma" w:eastAsia="Times New Roman" w:hAnsi="Tahoma" w:cs="Tahoma"/>
          <w:b/>
          <w:color w:val="34343C"/>
          <w:sz w:val="23"/>
          <w:szCs w:val="23"/>
          <w:lang w:eastAsia="ru-RU"/>
        </w:rPr>
        <w:t>(в том числе</w:t>
      </w:r>
      <w:r w:rsidR="004E3170">
        <w:rPr>
          <w:rFonts w:ascii="Tahoma" w:eastAsia="Times New Roman" w:hAnsi="Tahoma" w:cs="Tahoma"/>
          <w:b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b/>
          <w:color w:val="34343C"/>
          <w:sz w:val="23"/>
          <w:szCs w:val="23"/>
          <w:lang w:eastAsia="ru-RU"/>
        </w:rPr>
        <w:t>специальных) данных пациента</w:t>
      </w:r>
    </w:p>
    <w:p w:rsidR="004E3170" w:rsidRPr="00BD79D8" w:rsidRDefault="004E3170" w:rsidP="004E317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34343C"/>
          <w:sz w:val="23"/>
          <w:szCs w:val="23"/>
          <w:lang w:eastAsia="ru-RU"/>
        </w:rPr>
      </w:pPr>
    </w:p>
    <w:p w:rsidR="00BD79D8" w:rsidRPr="00BD79D8" w:rsidRDefault="00BD79D8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Я, _____________________________________________________________________,</w:t>
      </w:r>
    </w:p>
    <w:p w:rsidR="00BD79D8" w:rsidRPr="00BD79D8" w:rsidRDefault="00BD79D8" w:rsidP="004E317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4343C"/>
          <w:sz w:val="16"/>
          <w:szCs w:val="16"/>
          <w:lang w:eastAsia="ru-RU"/>
        </w:rPr>
      </w:pPr>
      <w:r w:rsidRPr="00BD79D8">
        <w:rPr>
          <w:rFonts w:ascii="Tahoma" w:eastAsia="Times New Roman" w:hAnsi="Tahoma" w:cs="Tahoma"/>
          <w:color w:val="34343C"/>
          <w:sz w:val="16"/>
          <w:szCs w:val="16"/>
          <w:lang w:eastAsia="ru-RU"/>
        </w:rPr>
        <w:t>(Ф. И. О. полностью)</w:t>
      </w:r>
    </w:p>
    <w:p w:rsidR="00BD79D8" w:rsidRDefault="00BD79D8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паспорт серии ____, номер ________, выдан _________________________________</w:t>
      </w:r>
      <w:r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_</w:t>
      </w:r>
    </w:p>
    <w:p w:rsidR="004E3170" w:rsidRDefault="004E3170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  <w:r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_________________________________________________________________________</w:t>
      </w:r>
    </w:p>
    <w:p w:rsidR="004E3170" w:rsidRPr="00BD79D8" w:rsidRDefault="004E3170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</w:p>
    <w:p w:rsidR="00BD79D8" w:rsidRPr="00BD79D8" w:rsidRDefault="00BD79D8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проживающий(</w:t>
      </w:r>
      <w:proofErr w:type="spellStart"/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ая</w:t>
      </w:r>
      <w:proofErr w:type="spellEnd"/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) по адресу (как в паспорте):</w:t>
      </w:r>
      <w:r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_________________________________</w:t>
      </w:r>
    </w:p>
    <w:p w:rsidR="00BD79D8" w:rsidRPr="00BD79D8" w:rsidRDefault="00BD79D8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________________________________________________________________________,</w:t>
      </w:r>
    </w:p>
    <w:p w:rsidR="004E3170" w:rsidRDefault="00BD79D8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в соответствии с требованиями статьи 9 Закона от 27 июля 2006 г. № 152-ФЗ</w:t>
      </w:r>
      <w:r w:rsid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«О персональных данных» даю согласие </w:t>
      </w:r>
      <w:r w:rsidR="0016767B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ООО «</w:t>
      </w:r>
      <w:proofErr w:type="spellStart"/>
      <w:r w:rsidR="0016767B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Альфадент</w:t>
      </w:r>
      <w:proofErr w:type="spellEnd"/>
      <w:r w:rsidR="0016767B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»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(далее – Оператор),</w:t>
      </w:r>
      <w:r w:rsid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расположенному по адресу (юридический адрес): </w:t>
      </w:r>
      <w:proofErr w:type="spellStart"/>
      <w:r w:rsidR="0016767B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г.Иваново</w:t>
      </w:r>
      <w:proofErr w:type="spellEnd"/>
      <w:r w:rsidR="0016767B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, ул. Красногвардейская, д.33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,</w:t>
      </w:r>
      <w:r w:rsid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и представителям Оператора на обработку моих персональных данных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(данных моего ребенка) </w:t>
      </w:r>
      <w:r w:rsid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____________________________________________________________,</w:t>
      </w:r>
    </w:p>
    <w:p w:rsidR="004E3170" w:rsidRPr="004E3170" w:rsidRDefault="00BD79D8" w:rsidP="004E317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4343C"/>
          <w:sz w:val="16"/>
          <w:szCs w:val="16"/>
          <w:lang w:eastAsia="ru-RU"/>
        </w:rPr>
      </w:pPr>
      <w:r w:rsidRPr="00BD79D8">
        <w:rPr>
          <w:rFonts w:ascii="Tahoma" w:eastAsia="Times New Roman" w:hAnsi="Tahoma" w:cs="Tahoma"/>
          <w:color w:val="34343C"/>
          <w:sz w:val="16"/>
          <w:szCs w:val="16"/>
          <w:lang w:eastAsia="ru-RU"/>
        </w:rPr>
        <w:t xml:space="preserve">(ФИО </w:t>
      </w:r>
      <w:r w:rsidRPr="004E3170">
        <w:rPr>
          <w:rFonts w:ascii="Tahoma" w:eastAsia="Times New Roman" w:hAnsi="Tahoma" w:cs="Tahoma"/>
          <w:color w:val="34343C"/>
          <w:sz w:val="16"/>
          <w:szCs w:val="16"/>
          <w:lang w:eastAsia="ru-RU"/>
        </w:rPr>
        <w:t>п</w:t>
      </w:r>
      <w:r w:rsidRPr="00BD79D8">
        <w:rPr>
          <w:rFonts w:ascii="Tahoma" w:eastAsia="Times New Roman" w:hAnsi="Tahoma" w:cs="Tahoma"/>
          <w:color w:val="34343C"/>
          <w:sz w:val="16"/>
          <w:szCs w:val="16"/>
          <w:lang w:eastAsia="ru-RU"/>
        </w:rPr>
        <w:t>олностью)</w:t>
      </w:r>
    </w:p>
    <w:p w:rsidR="00BF5C86" w:rsidRPr="004E3170" w:rsidRDefault="00BD79D8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включающих в себя: фамилию, имя, отчество, пол, дату рождения, адрес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проживания, контактный телефон, реквизиты полиса ОМС (ДМС), страховой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номер индивидуального лицевого счета в Пенсионном фонде России (СНИЛС),</w:t>
      </w:r>
      <w:r w:rsid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паспортные данные, слепки зубов, данные рентгенологических исследований,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данные о состоянии здоровья, заболеваниях, случаях обращения за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медицинской помощью, – в медико-профилактических целях, в целях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установления медицинского диагноза и оказания медицинских услуг при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условии, что обработка осуществляется лицом, профессионально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занимающимся медицинской деятельностью и обязанным в соответствии с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законодательством Российской Федерации сохранять врачебную тайну.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В процессе оказания Оператором мне (моему ребенку) медицинской помощи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я предоставляю право представителям Оператора передавать мои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персональные данные (в том числе специальные), содержащие сведения,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составляющие врачебную тайну, другим должностным лицам Оператора в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интересах моего (моего ребенка) обследования и лечения, а также страховым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компаниям в целях проведения экспертизы качества оказанной медицинской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помощи и ее оплаты.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Предоставляю Оператору право осуществлять все действия (операции) с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моими персональными данными, включая сбор, систематизацию, накопление,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хранение, обновление, изменение, использование, обезличивание,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блокирование, уничтожение. Оператор вправе обрабатывать мои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персональные данные посредством внесения их в электронную базу данных,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включения в списки (реестры) и отчетные формы, предусмотренные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документами, регламентирующими предоставление отчетных данных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(документов), в частности, договорами ДМС (ОМС).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Срок хранения моих персональных данных соответствует сроку хранения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первичных медицинских документов и составляет 25 лет (для стационара, 5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лет – для поликлиники или частной медицинской организации).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Срок действия настоящего согласия – бессрочно. Способ отзыва согласия –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путем отправки заказным письмом с описью вложения письменного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заявления об отзыве данного согласия на имя руководителя Оператора.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В случае получения моего письменного заявления об отзыве настоящего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согласия на обработку персональных данных Оператор обязан прекратить их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обработку в течение периода времени, необходимого для завершения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взаиморасчетов </w:t>
      </w:r>
      <w:proofErr w:type="gramStart"/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по оплате</w:t>
      </w:r>
      <w:proofErr w:type="gramEnd"/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оказанной мне (моему ребенку) до этого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медицинской помощи, и хранить в течение 5 лет, а после этого сдать в архив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  <w:r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или уничтожить.</w:t>
      </w:r>
      <w:r w:rsidR="00BF5C86" w:rsidRPr="004E3170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</w:p>
    <w:p w:rsidR="004E3170" w:rsidRPr="004E3170" w:rsidRDefault="004E3170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</w:p>
    <w:p w:rsidR="004E3170" w:rsidRPr="004E3170" w:rsidRDefault="004E3170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</w:p>
    <w:p w:rsidR="004E3170" w:rsidRPr="004E3170" w:rsidRDefault="004E3170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</w:p>
    <w:p w:rsidR="004E3170" w:rsidRPr="004E3170" w:rsidRDefault="004E3170" w:rsidP="00BF5C8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</w:p>
    <w:p w:rsidR="004E3170" w:rsidRDefault="004E3170" w:rsidP="004E3170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  <w:r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____</w:t>
      </w:r>
      <w:r w:rsidR="00BD79D8"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__________ </w:t>
      </w:r>
    </w:p>
    <w:p w:rsidR="004E3170" w:rsidRPr="004E3170" w:rsidRDefault="00BD79D8" w:rsidP="004E3170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34343C"/>
          <w:sz w:val="16"/>
          <w:szCs w:val="16"/>
          <w:lang w:eastAsia="ru-RU"/>
        </w:rPr>
      </w:pPr>
      <w:r w:rsidRPr="00BD79D8">
        <w:rPr>
          <w:rFonts w:ascii="Tahoma" w:eastAsia="Times New Roman" w:hAnsi="Tahoma" w:cs="Tahoma"/>
          <w:color w:val="34343C"/>
          <w:sz w:val="16"/>
          <w:szCs w:val="16"/>
          <w:lang w:eastAsia="ru-RU"/>
        </w:rPr>
        <w:t>(дата дачи согласия)</w:t>
      </w:r>
      <w:r w:rsidR="004E3170" w:rsidRPr="004E3170">
        <w:rPr>
          <w:rFonts w:ascii="Tahoma" w:eastAsia="Times New Roman" w:hAnsi="Tahoma" w:cs="Tahoma"/>
          <w:color w:val="34343C"/>
          <w:sz w:val="16"/>
          <w:szCs w:val="16"/>
          <w:lang w:eastAsia="ru-RU"/>
        </w:rPr>
        <w:t xml:space="preserve"> </w:t>
      </w:r>
    </w:p>
    <w:p w:rsidR="004E3170" w:rsidRDefault="004E3170" w:rsidP="004E3170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34343C"/>
          <w:sz w:val="23"/>
          <w:szCs w:val="23"/>
          <w:lang w:eastAsia="ru-RU"/>
        </w:rPr>
      </w:pPr>
      <w:r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_____________</w:t>
      </w:r>
      <w:r w:rsidR="00BD79D8"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_____</w:t>
      </w:r>
      <w:r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/</w:t>
      </w:r>
      <w:r w:rsidR="00BD79D8"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_________________</w:t>
      </w:r>
      <w:r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>/</w:t>
      </w:r>
      <w:r w:rsidR="00BD79D8" w:rsidRPr="00BD79D8">
        <w:rPr>
          <w:rFonts w:ascii="Tahoma" w:eastAsia="Times New Roman" w:hAnsi="Tahoma" w:cs="Tahoma"/>
          <w:color w:val="34343C"/>
          <w:sz w:val="23"/>
          <w:szCs w:val="23"/>
          <w:lang w:eastAsia="ru-RU"/>
        </w:rPr>
        <w:t xml:space="preserve"> </w:t>
      </w:r>
    </w:p>
    <w:p w:rsidR="009C5BB0" w:rsidRPr="004E3170" w:rsidRDefault="004E3170" w:rsidP="004E3170">
      <w:pPr>
        <w:shd w:val="clear" w:color="auto" w:fill="FFFFFF"/>
        <w:spacing w:after="0" w:line="240" w:lineRule="auto"/>
        <w:jc w:val="right"/>
        <w:rPr>
          <w:rFonts w:ascii="Tahoma" w:hAnsi="Tahoma" w:cs="Tahoma"/>
        </w:rPr>
      </w:pPr>
      <w:r w:rsidRPr="004E3170">
        <w:rPr>
          <w:rFonts w:ascii="Tahoma" w:eastAsia="Times New Roman" w:hAnsi="Tahoma" w:cs="Tahoma"/>
          <w:color w:val="34343C"/>
          <w:sz w:val="16"/>
          <w:szCs w:val="16"/>
          <w:lang w:eastAsia="ru-RU"/>
        </w:rPr>
        <w:t>(</w:t>
      </w:r>
      <w:r w:rsidR="00BD79D8" w:rsidRPr="00BD79D8">
        <w:rPr>
          <w:rFonts w:ascii="Tahoma" w:eastAsia="Times New Roman" w:hAnsi="Tahoma" w:cs="Tahoma"/>
          <w:color w:val="34343C"/>
          <w:sz w:val="16"/>
          <w:szCs w:val="16"/>
          <w:lang w:eastAsia="ru-RU"/>
        </w:rPr>
        <w:t>подпись и расшифровка субъекта персональных данных)</w:t>
      </w:r>
      <w:bookmarkStart w:id="0" w:name="_GoBack"/>
      <w:bookmarkEnd w:id="0"/>
    </w:p>
    <w:sectPr w:rsidR="009C5BB0" w:rsidRPr="004E3170" w:rsidSect="004E31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AA6"/>
    <w:rsid w:val="0016767B"/>
    <w:rsid w:val="004E3170"/>
    <w:rsid w:val="0073069A"/>
    <w:rsid w:val="009C5BB0"/>
    <w:rsid w:val="00BD79D8"/>
    <w:rsid w:val="00BF5C86"/>
    <w:rsid w:val="00D0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C606"/>
  <w15:chartTrackingRefBased/>
  <w15:docId w15:val="{380C7F80-F4E0-4307-A972-65C612D8E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ALFA-DENT</dc:creator>
  <cp:keywords/>
  <dc:description/>
  <cp:lastModifiedBy>ALFA-DENT</cp:lastModifiedBy>
  <cp:revision>2</cp:revision>
  <dcterms:created xsi:type="dcterms:W3CDTF">2026-06-17T09:04:00Z</dcterms:created>
  <dcterms:modified xsi:type="dcterms:W3CDTF">2026-06-17T09:04:00Z</dcterms:modified>
</cp:coreProperties>
</file>